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085EB" w14:textId="77777777" w:rsidR="00AF5AC8" w:rsidRPr="00AF5AC8" w:rsidRDefault="00AF5AC8" w:rsidP="00AF5AC8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bookmarkStart w:id="0" w:name="_GoBack"/>
      <w:bookmarkEnd w:id="0"/>
      <w:r w:rsidRPr="00AF5AC8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Załącznik do zaproszenia do składania ofert na zakup licencji </w:t>
      </w:r>
      <w:r w:rsidRPr="00AF5AC8">
        <w:rPr>
          <w:rFonts w:asciiTheme="minorHAnsi" w:hAnsiTheme="minorHAnsi" w:cstheme="minorHAnsi"/>
          <w:sz w:val="16"/>
          <w:szCs w:val="16"/>
        </w:rPr>
        <w:t xml:space="preserve">na antybakteryjny enzym bakteriolityczny pn. </w:t>
      </w:r>
      <w:proofErr w:type="spellStart"/>
      <w:r w:rsidRPr="00AF5AC8">
        <w:rPr>
          <w:rFonts w:asciiTheme="minorHAnsi" w:hAnsiTheme="minorHAnsi" w:cstheme="minorHAnsi"/>
          <w:sz w:val="16"/>
          <w:szCs w:val="16"/>
        </w:rPr>
        <w:t>Aurezyna</w:t>
      </w:r>
      <w:proofErr w:type="spellEnd"/>
      <w:r w:rsidRPr="00AF5AC8">
        <w:rPr>
          <w:rFonts w:asciiTheme="minorHAnsi" w:hAnsiTheme="minorHAnsi" w:cstheme="minorHAnsi"/>
          <w:sz w:val="16"/>
          <w:szCs w:val="16"/>
        </w:rPr>
        <w:t xml:space="preserve"> PLUS i towarzyszącego mu know-how</w:t>
      </w:r>
      <w:r w:rsidRPr="00AF5AC8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z dnia 06.09.2021 roku.</w:t>
      </w:r>
    </w:p>
    <w:p w14:paraId="608E2956" w14:textId="77777777" w:rsidR="00AF5AC8" w:rsidRPr="00AF5AC8" w:rsidRDefault="00AF5AC8" w:rsidP="00AF5AC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8D4C573" w14:textId="77777777" w:rsidR="00AF5AC8" w:rsidRPr="00AF5AC8" w:rsidRDefault="00AF5AC8" w:rsidP="00AF5AC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F5AC8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25A7A2A6" w14:textId="77777777" w:rsidR="00AF5AC8" w:rsidRPr="00AF5AC8" w:rsidRDefault="00AF5AC8" w:rsidP="00AF5AC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6kolorowaakcent1"/>
        <w:tblW w:w="0" w:type="auto"/>
        <w:jc w:val="right"/>
        <w:tblLook w:val="04A0" w:firstRow="1" w:lastRow="0" w:firstColumn="1" w:lastColumn="0" w:noHBand="0" w:noVBand="1"/>
      </w:tblPr>
      <w:tblGrid>
        <w:gridCol w:w="2552"/>
        <w:gridCol w:w="1552"/>
      </w:tblGrid>
      <w:tr w:rsidR="00AF5AC8" w:rsidRPr="00AF5AC8" w14:paraId="65B05122" w14:textId="77777777" w:rsidTr="00AF5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DC718B9" w14:textId="77777777" w:rsidR="00AF5AC8" w:rsidRPr="00AF5AC8" w:rsidRDefault="00AF5A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A0C51F1" w14:textId="77777777" w:rsidR="00AF5AC8" w:rsidRPr="00AF5AC8" w:rsidRDefault="00AF5A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AC8" w:rsidRPr="00AF5AC8" w14:paraId="3FDCCD71" w14:textId="77777777" w:rsidTr="00AF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3825633D" w14:textId="77777777" w:rsidR="00AF5AC8" w:rsidRPr="00AF5AC8" w:rsidRDefault="00AF5AC8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AF5AC8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Miejscowość</w:t>
            </w:r>
          </w:p>
        </w:tc>
        <w:tc>
          <w:tcPr>
            <w:tcW w:w="15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0D5CE57E" w14:textId="77777777" w:rsidR="00AF5AC8" w:rsidRPr="00AF5AC8" w:rsidRDefault="00AF5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F5AC8">
              <w:rPr>
                <w:rFonts w:asciiTheme="minorHAnsi" w:hAnsiTheme="minorHAnsi" w:cstheme="minorHAnsi"/>
                <w:i/>
                <w:sz w:val="22"/>
                <w:szCs w:val="22"/>
              </w:rPr>
              <w:t>Data</w:t>
            </w:r>
          </w:p>
        </w:tc>
      </w:tr>
    </w:tbl>
    <w:p w14:paraId="14C24A82" w14:textId="77777777" w:rsidR="00AF5AC8" w:rsidRPr="00AF5AC8" w:rsidRDefault="00AF5AC8" w:rsidP="00AF5AC8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F5AC8">
        <w:rPr>
          <w:rFonts w:asciiTheme="minorHAnsi" w:hAnsiTheme="minorHAnsi" w:cstheme="minorHAnsi"/>
          <w:b/>
          <w:sz w:val="22"/>
          <w:szCs w:val="22"/>
        </w:rPr>
        <w:t>Dane Oferenta</w:t>
      </w:r>
    </w:p>
    <w:tbl>
      <w:tblPr>
        <w:tblStyle w:val="Tabelasiatki6kolorowaakcent1"/>
        <w:tblW w:w="0" w:type="auto"/>
        <w:tblLook w:val="04A0" w:firstRow="1" w:lastRow="0" w:firstColumn="1" w:lastColumn="0" w:noHBand="0" w:noVBand="1"/>
      </w:tblPr>
      <w:tblGrid>
        <w:gridCol w:w="4531"/>
      </w:tblGrid>
      <w:tr w:rsidR="00AF5AC8" w:rsidRPr="00AF5AC8" w14:paraId="33BD2E51" w14:textId="77777777" w:rsidTr="00AF5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CB12AA0" w14:textId="77777777" w:rsidR="00AF5AC8" w:rsidRPr="00AF5AC8" w:rsidRDefault="00AF5A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F5AC8" w:rsidRPr="00AF5AC8" w14:paraId="442F9546" w14:textId="77777777" w:rsidTr="00AF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BA6AC5E" w14:textId="77777777" w:rsidR="00AF5AC8" w:rsidRPr="00AF5AC8" w:rsidRDefault="00AF5AC8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AF5AC8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Nazwa przedsiębiorcy/Oferenta</w:t>
            </w:r>
          </w:p>
        </w:tc>
      </w:tr>
      <w:tr w:rsidR="00AF5AC8" w:rsidRPr="00AF5AC8" w14:paraId="3E20C904" w14:textId="77777777" w:rsidTr="00AF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07E7378" w14:textId="77777777" w:rsidR="00AF5AC8" w:rsidRPr="00AF5AC8" w:rsidRDefault="00AF5A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F5AC8" w:rsidRPr="00AF5AC8" w14:paraId="606C2FB6" w14:textId="77777777" w:rsidTr="00AF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0ACC7333" w14:textId="77777777" w:rsidR="00AF5AC8" w:rsidRPr="00AF5AC8" w:rsidRDefault="00AF5AC8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AF5AC8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Adres</w:t>
            </w:r>
          </w:p>
        </w:tc>
      </w:tr>
      <w:tr w:rsidR="00AF5AC8" w:rsidRPr="00AF5AC8" w14:paraId="13B1DF48" w14:textId="77777777" w:rsidTr="00AF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16F3E32" w14:textId="77777777" w:rsidR="00AF5AC8" w:rsidRPr="00AF5AC8" w:rsidRDefault="00AF5A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F5AC8" w:rsidRPr="00AF5AC8" w14:paraId="17CEA0CE" w14:textId="77777777" w:rsidTr="00AF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29CF7BD7" w14:textId="77777777" w:rsidR="00AF5AC8" w:rsidRPr="00AF5AC8" w:rsidRDefault="00AF5AC8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AF5AC8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Kraj</w:t>
            </w:r>
          </w:p>
        </w:tc>
      </w:tr>
      <w:tr w:rsidR="00AF5AC8" w:rsidRPr="00AF5AC8" w14:paraId="0E2B41CA" w14:textId="77777777" w:rsidTr="00AF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CFBAD10" w14:textId="77777777" w:rsidR="00AF5AC8" w:rsidRPr="00AF5AC8" w:rsidRDefault="00AF5A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F5AC8" w:rsidRPr="00AF5AC8" w14:paraId="6B7848F7" w14:textId="77777777" w:rsidTr="00AF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2C87A957" w14:textId="77777777" w:rsidR="00AF5AC8" w:rsidRPr="00AF5AC8" w:rsidRDefault="00AF5AC8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AF5AC8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Nr w rejestrze przedsiębiorstw (np. KRS)</w:t>
            </w:r>
          </w:p>
        </w:tc>
      </w:tr>
      <w:tr w:rsidR="00AF5AC8" w:rsidRPr="00AF5AC8" w14:paraId="4FBC7DB1" w14:textId="77777777" w:rsidTr="00AF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0942E2F" w14:textId="77777777" w:rsidR="00AF5AC8" w:rsidRPr="00AF5AC8" w:rsidRDefault="00AF5A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F5AC8" w:rsidRPr="00AF5AC8" w14:paraId="5699AAB4" w14:textId="77777777" w:rsidTr="00AF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0D2EC71F" w14:textId="77777777" w:rsidR="00AF5AC8" w:rsidRPr="00AF5AC8" w:rsidRDefault="00AF5AC8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AF5AC8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Nr w rejestrze podatkowym (NIP)</w:t>
            </w:r>
          </w:p>
        </w:tc>
      </w:tr>
      <w:tr w:rsidR="00AF5AC8" w:rsidRPr="00AF5AC8" w14:paraId="2CF01D1A" w14:textId="77777777" w:rsidTr="00AF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036AF4E" w14:textId="77777777" w:rsidR="00AF5AC8" w:rsidRPr="00AF5AC8" w:rsidRDefault="00AF5A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F5AC8" w:rsidRPr="00AF5AC8" w14:paraId="1B324451" w14:textId="77777777" w:rsidTr="00AF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12993927" w14:textId="77777777" w:rsidR="00AF5AC8" w:rsidRPr="00AF5AC8" w:rsidRDefault="00AF5AC8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AF5AC8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Nr telefonu</w:t>
            </w:r>
          </w:p>
        </w:tc>
      </w:tr>
      <w:tr w:rsidR="00AF5AC8" w:rsidRPr="00AF5AC8" w14:paraId="59986411" w14:textId="77777777" w:rsidTr="00AF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273A546" w14:textId="77777777" w:rsidR="00AF5AC8" w:rsidRPr="00AF5AC8" w:rsidRDefault="00AF5A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F5AC8" w:rsidRPr="00AF5AC8" w14:paraId="304C713A" w14:textId="77777777" w:rsidTr="00AF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643C0E8" w14:textId="77777777" w:rsidR="00AF5AC8" w:rsidRPr="00AF5AC8" w:rsidRDefault="00AF5AC8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AF5AC8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Adres e-mail</w:t>
            </w:r>
          </w:p>
        </w:tc>
      </w:tr>
    </w:tbl>
    <w:p w14:paraId="7FA09BF4" w14:textId="77777777" w:rsidR="00AF5AC8" w:rsidRPr="00AF5AC8" w:rsidRDefault="00AF5AC8" w:rsidP="00AF5AC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F8BD055" w14:textId="77777777" w:rsidR="00AF5AC8" w:rsidRPr="00AF5AC8" w:rsidRDefault="00AF5AC8" w:rsidP="00AF5AC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C42DE9" w14:textId="77777777" w:rsidR="00AF5AC8" w:rsidRPr="00AF5AC8" w:rsidRDefault="00AF5AC8" w:rsidP="00AF5AC8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Oferta dla </w:t>
      </w:r>
      <w:r w:rsidRPr="00AF5AC8">
        <w:rPr>
          <w:rFonts w:asciiTheme="minorHAnsi" w:hAnsiTheme="minorHAnsi" w:cstheme="minorHAnsi"/>
          <w:sz w:val="22"/>
          <w:szCs w:val="22"/>
        </w:rPr>
        <w:t xml:space="preserve">Międzynarodowego Instytutu Biologii Molekularnej i Komórkowej w Warszawie, ul. Ks. </w:t>
      </w:r>
      <w:proofErr w:type="spellStart"/>
      <w:r w:rsidRPr="00AF5AC8">
        <w:rPr>
          <w:rFonts w:asciiTheme="minorHAnsi" w:hAnsiTheme="minorHAnsi" w:cstheme="minorHAnsi"/>
          <w:sz w:val="22"/>
          <w:szCs w:val="22"/>
        </w:rPr>
        <w:t>Trojdena</w:t>
      </w:r>
      <w:proofErr w:type="spellEnd"/>
      <w:r w:rsidRPr="00AF5AC8">
        <w:rPr>
          <w:rFonts w:asciiTheme="minorHAnsi" w:hAnsiTheme="minorHAnsi" w:cstheme="minorHAnsi"/>
          <w:sz w:val="22"/>
          <w:szCs w:val="22"/>
        </w:rPr>
        <w:t xml:space="preserve"> 4</w:t>
      </w:r>
      <w:r w:rsidRPr="00AF5A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na zakup licencji </w:t>
      </w:r>
      <w:r w:rsidRPr="00AF5A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niewyłącznej/wyłącznej*</w:t>
      </w:r>
      <w:r w:rsidRPr="00AF5A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F5AC8">
        <w:rPr>
          <w:rFonts w:asciiTheme="minorHAnsi" w:hAnsiTheme="minorHAnsi" w:cstheme="minorHAnsi"/>
          <w:sz w:val="22"/>
          <w:szCs w:val="22"/>
        </w:rPr>
        <w:t xml:space="preserve">na antybakteryjny enzym bakteriolityczny pn. </w:t>
      </w:r>
      <w:proofErr w:type="spellStart"/>
      <w:r w:rsidRPr="00AF5AC8">
        <w:rPr>
          <w:rFonts w:asciiTheme="minorHAnsi" w:hAnsiTheme="minorHAnsi" w:cstheme="minorHAnsi"/>
          <w:sz w:val="22"/>
          <w:szCs w:val="22"/>
        </w:rPr>
        <w:t>Aurezyna</w:t>
      </w:r>
      <w:proofErr w:type="spellEnd"/>
      <w:r w:rsidRPr="00AF5AC8">
        <w:rPr>
          <w:rFonts w:asciiTheme="minorHAnsi" w:hAnsiTheme="minorHAnsi" w:cstheme="minorHAnsi"/>
          <w:sz w:val="22"/>
          <w:szCs w:val="22"/>
        </w:rPr>
        <w:t xml:space="preserve"> PLUS i towarzyszącego mu know-how</w:t>
      </w:r>
      <w:r w:rsidRPr="00AF5AC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E22261A" w14:textId="77777777" w:rsidR="00AF5AC8" w:rsidRPr="00AF5AC8" w:rsidRDefault="00AF5AC8" w:rsidP="00AF5AC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1C80D9" w14:textId="77777777" w:rsidR="00AF5AC8" w:rsidRPr="00AF5AC8" w:rsidRDefault="00AF5AC8" w:rsidP="00AF5AC8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5A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Oferujemy opłatę stałą w kwocie </w:t>
      </w:r>
      <w:r w:rsidRPr="00AF5AC8">
        <w:rPr>
          <w:rFonts w:asciiTheme="minorHAnsi" w:hAnsiTheme="minorHAnsi" w:cstheme="minorHAnsi"/>
          <w:b/>
          <w:color w:val="7F7F7F" w:themeColor="text1" w:themeTint="80"/>
          <w:sz w:val="22"/>
          <w:szCs w:val="22"/>
        </w:rPr>
        <w:t xml:space="preserve">_______________ </w:t>
      </w:r>
      <w:r w:rsidRPr="00AF5A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netto + podatek VAT (kwota nie może być mniejsza niż 20803,95 zł netto dla licencji wyłącznej oraz nie może być niższy niż 4160,79 zł netto dla licencji niewyłącznej. </w:t>
      </w:r>
    </w:p>
    <w:p w14:paraId="2387D0A9" w14:textId="77777777" w:rsidR="00AF5AC8" w:rsidRPr="00AF5AC8" w:rsidRDefault="00AF5AC8" w:rsidP="00AF5A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5CB657" w14:textId="77777777" w:rsidR="00AF5AC8" w:rsidRPr="00AF5AC8" w:rsidRDefault="00AF5AC8" w:rsidP="00AF5A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AC8">
        <w:rPr>
          <w:rFonts w:asciiTheme="minorHAnsi" w:hAnsiTheme="minorHAnsi" w:cstheme="minorHAnsi"/>
          <w:b/>
          <w:sz w:val="22"/>
          <w:szCs w:val="22"/>
        </w:rPr>
        <w:t xml:space="preserve">Oferujemy opłatę zmienną na poziomie </w:t>
      </w:r>
      <w:r w:rsidRPr="00AF5AC8">
        <w:rPr>
          <w:rFonts w:asciiTheme="minorHAnsi" w:hAnsiTheme="minorHAnsi" w:cstheme="minorHAnsi"/>
          <w:b/>
          <w:color w:val="7F7F7F" w:themeColor="text1" w:themeTint="80"/>
          <w:sz w:val="22"/>
          <w:szCs w:val="22"/>
        </w:rPr>
        <w:t>________%</w:t>
      </w:r>
      <w:r w:rsidRPr="00AF5AC8">
        <w:rPr>
          <w:rFonts w:asciiTheme="minorHAnsi" w:hAnsiTheme="minorHAnsi" w:cstheme="minorHAnsi"/>
          <w:b/>
          <w:sz w:val="22"/>
          <w:szCs w:val="22"/>
        </w:rPr>
        <w:t xml:space="preserve"> rocznego przychodu związanego z wdrożonym systemem </w:t>
      </w:r>
      <w:r w:rsidRPr="00AF5AC8">
        <w:rPr>
          <w:rFonts w:asciiTheme="minorHAnsi" w:hAnsiTheme="minorHAnsi" w:cstheme="minorHAnsi"/>
          <w:sz w:val="22"/>
          <w:szCs w:val="22"/>
        </w:rPr>
        <w:t>(oferowany poziom opłaty nie może być niższy niż 8,71% przychodów rozliczanych w okresach rocznych w przypadku licencji wyłącznej oraz nie może być niższy niż 1,74% przychodów rozliczanych w okresach rocznych w przypadku licencji niewyłącznej) i zobowiązujemy się do przedstawienia wiarygodnych dokumentów niezbędnych do rozliczenia naliczonej opłaty.</w:t>
      </w:r>
    </w:p>
    <w:p w14:paraId="7BCC045D" w14:textId="77777777" w:rsidR="00AF5AC8" w:rsidRPr="00AF5AC8" w:rsidRDefault="00AF5AC8" w:rsidP="00AF5A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D05F0A" w14:textId="77777777" w:rsidR="00AF5AC8" w:rsidRPr="00AF5AC8" w:rsidRDefault="00AF5AC8" w:rsidP="00AF5A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AC8">
        <w:rPr>
          <w:rFonts w:asciiTheme="minorHAnsi" w:hAnsiTheme="minorHAnsi" w:cstheme="minorHAnsi"/>
          <w:sz w:val="22"/>
          <w:szCs w:val="22"/>
        </w:rPr>
        <w:t>* - wybrać właściwe</w:t>
      </w:r>
    </w:p>
    <w:p w14:paraId="40DAFB31" w14:textId="77777777" w:rsidR="00AF5AC8" w:rsidRPr="00AF5AC8" w:rsidRDefault="00AF5AC8" w:rsidP="00AF5A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AC8">
        <w:rPr>
          <w:rFonts w:asciiTheme="minorHAnsi" w:hAnsiTheme="minorHAnsi" w:cstheme="minorHAnsi"/>
          <w:sz w:val="22"/>
          <w:szCs w:val="22"/>
        </w:rPr>
        <w:lastRenderedPageBreak/>
        <w:t xml:space="preserve">Oferent oświadcza również, że zapoznał się z warunkami Zaproszenia do składania ofert z dnia 06.09.2021 roku i akceptuje jego warunki. Oferent potwierdza, że uzyskał od Ogłaszającego wszystkie niezbędne informacje umożliwiające przygotowanie i złożenie niniejszej Oferty. </w:t>
      </w:r>
    </w:p>
    <w:p w14:paraId="2BE36A9B" w14:textId="77777777" w:rsidR="00AF5AC8" w:rsidRPr="00AF5AC8" w:rsidRDefault="00AF5AC8" w:rsidP="00AF5AC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6kolorowaakcent1"/>
        <w:tblW w:w="0" w:type="auto"/>
        <w:jc w:val="right"/>
        <w:tblLook w:val="04A0" w:firstRow="1" w:lastRow="0" w:firstColumn="1" w:lastColumn="0" w:noHBand="0" w:noVBand="1"/>
      </w:tblPr>
      <w:tblGrid>
        <w:gridCol w:w="4686"/>
      </w:tblGrid>
      <w:tr w:rsidR="00AF5AC8" w:rsidRPr="00AF5AC8" w14:paraId="28E814AB" w14:textId="77777777" w:rsidTr="00AF5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E7D940D" w14:textId="77777777" w:rsidR="00AF5AC8" w:rsidRPr="00AF5AC8" w:rsidRDefault="00AF5A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A58519" w14:textId="77777777" w:rsidR="00AF5AC8" w:rsidRPr="00AF5AC8" w:rsidRDefault="00AF5A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FE9C5" w14:textId="77777777" w:rsidR="00AF5AC8" w:rsidRPr="00AF5AC8" w:rsidRDefault="00AF5A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AC8" w:rsidRPr="00AF5AC8" w14:paraId="0A888CCF" w14:textId="77777777" w:rsidTr="00AF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6A6D9F63" w14:textId="77777777" w:rsidR="00AF5AC8" w:rsidRPr="00AF5AC8" w:rsidRDefault="00AF5AC8">
            <w:pPr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AF5AC8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Podpis osoby upoważnionej</w:t>
            </w:r>
          </w:p>
        </w:tc>
      </w:tr>
    </w:tbl>
    <w:p w14:paraId="338E8DA2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EDC4EAC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4C31FFB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AED7FF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AA1161F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DA7DDA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1ADED2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E31B33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971F36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95307C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71E508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6C3188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4B50F24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1129EBC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2607726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C7D960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EB1948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35BE16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CA5783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58C30CD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391E1C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044F8C2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107E31F" w14:textId="77777777" w:rsid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0213F20" w14:textId="77777777" w:rsid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B250F4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6A10264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E58E5E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6939665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1BD199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044C55A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5407AE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B76CF6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DBEF8A" w14:textId="77777777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813044" w14:textId="407910DA" w:rsidR="00AF5AC8" w:rsidRPr="00AF5AC8" w:rsidRDefault="00AF5AC8" w:rsidP="00AF5AC8">
      <w:pPr>
        <w:jc w:val="center"/>
        <w:rPr>
          <w:rFonts w:asciiTheme="minorHAnsi" w:hAnsiTheme="minorHAnsi" w:cstheme="minorHAnsi"/>
          <w:sz w:val="22"/>
          <w:szCs w:val="22"/>
        </w:rPr>
      </w:pPr>
      <w:r w:rsidRPr="00AF5AC8">
        <w:rPr>
          <w:rFonts w:asciiTheme="minorHAnsi" w:hAnsiTheme="minorHAnsi" w:cstheme="minorHAnsi"/>
          <w:noProof/>
        </w:rPr>
        <w:drawing>
          <wp:inline distT="0" distB="0" distL="0" distR="0" wp14:anchorId="07C7345D" wp14:editId="410A3AA8">
            <wp:extent cx="4924425" cy="714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674C9" w14:textId="77777777" w:rsidR="002009E7" w:rsidRPr="00687EB7" w:rsidRDefault="002009E7">
      <w:pPr>
        <w:rPr>
          <w:rFonts w:asciiTheme="minorHAnsi" w:hAnsiTheme="minorHAnsi"/>
          <w:sz w:val="22"/>
          <w:szCs w:val="22"/>
        </w:rPr>
      </w:pPr>
    </w:p>
    <w:sectPr w:rsidR="002009E7" w:rsidRPr="00687EB7" w:rsidSect="00070EFD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7CB54" w14:textId="77777777" w:rsidR="000632C0" w:rsidRDefault="000632C0" w:rsidP="004C08D6">
      <w:r>
        <w:separator/>
      </w:r>
    </w:p>
  </w:endnote>
  <w:endnote w:type="continuationSeparator" w:id="0">
    <w:p w14:paraId="60482309" w14:textId="77777777" w:rsidR="000632C0" w:rsidRDefault="000632C0" w:rsidP="004C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4EBB3" w14:textId="77777777" w:rsidR="000632C0" w:rsidRDefault="000632C0" w:rsidP="004C08D6">
      <w:r>
        <w:separator/>
      </w:r>
    </w:p>
  </w:footnote>
  <w:footnote w:type="continuationSeparator" w:id="0">
    <w:p w14:paraId="538DFB57" w14:textId="77777777" w:rsidR="000632C0" w:rsidRDefault="000632C0" w:rsidP="004C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B2978" w14:textId="77777777" w:rsidR="008342BC" w:rsidRDefault="008342BC" w:rsidP="00483F0D">
    <w:pPr>
      <w:pStyle w:val="Nagwek"/>
      <w:tabs>
        <w:tab w:val="clear" w:pos="4536"/>
        <w:tab w:val="clear" w:pos="9072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913D3" wp14:editId="314A287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86E8FE6" id="Prostokąt 6" o:spid="_x0000_s1026" style="position:absolute;margin-left:-39.05pt;margin-top:39.9pt;width:202.6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05560" wp14:editId="78D8080E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B2DC205" id="Prostokąt 5" o:spid="_x0000_s1026" style="position:absolute;margin-left:286.1pt;margin-top:40.15pt;width:202.6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" fillcolor="#113873" stroked="f" strokeweight="2pt"/>
          </w:pict>
        </mc:Fallback>
      </mc:AlternateContent>
    </w:r>
    <w:r>
      <w:rPr>
        <w:noProof/>
      </w:rPr>
      <w:drawing>
        <wp:inline distT="0" distB="0" distL="0" distR="0" wp14:anchorId="12BA0C88" wp14:editId="067F723C">
          <wp:extent cx="1030950" cy="104400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95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66EC62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000002"/>
    <w:multiLevelType w:val="hybridMultilevel"/>
    <w:tmpl w:val="00000002"/>
    <w:lvl w:ilvl="0" w:tplc="0000006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1629C7"/>
    <w:multiLevelType w:val="hybridMultilevel"/>
    <w:tmpl w:val="6160FAB4"/>
    <w:lvl w:ilvl="0" w:tplc="D5603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FC314C"/>
    <w:multiLevelType w:val="hybridMultilevel"/>
    <w:tmpl w:val="DCD0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42C69"/>
    <w:multiLevelType w:val="hybridMultilevel"/>
    <w:tmpl w:val="F2B0FE1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71FF8"/>
    <w:multiLevelType w:val="hybridMultilevel"/>
    <w:tmpl w:val="3EB8A616"/>
    <w:lvl w:ilvl="0" w:tplc="34C6E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49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8A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AA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03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49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44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45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07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B75045"/>
    <w:multiLevelType w:val="hybridMultilevel"/>
    <w:tmpl w:val="7818C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F2B82"/>
    <w:multiLevelType w:val="hybridMultilevel"/>
    <w:tmpl w:val="AB9C0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83135"/>
    <w:multiLevelType w:val="hybridMultilevel"/>
    <w:tmpl w:val="EA60F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144DF"/>
    <w:multiLevelType w:val="multilevel"/>
    <w:tmpl w:val="9D22B9D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3B3E69"/>
    <w:multiLevelType w:val="hybridMultilevel"/>
    <w:tmpl w:val="FC40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C3AEC"/>
    <w:multiLevelType w:val="hybridMultilevel"/>
    <w:tmpl w:val="72525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319"/>
    <w:multiLevelType w:val="multilevel"/>
    <w:tmpl w:val="C5AE366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804D05"/>
    <w:multiLevelType w:val="hybridMultilevel"/>
    <w:tmpl w:val="FF52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47614"/>
    <w:multiLevelType w:val="hybridMultilevel"/>
    <w:tmpl w:val="627A6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77507"/>
    <w:multiLevelType w:val="hybridMultilevel"/>
    <w:tmpl w:val="9F621FF0"/>
    <w:lvl w:ilvl="0" w:tplc="B8B0A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259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6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AF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04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C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66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C2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A7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B21696"/>
    <w:multiLevelType w:val="hybridMultilevel"/>
    <w:tmpl w:val="FB6C1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A7735"/>
    <w:multiLevelType w:val="hybridMultilevel"/>
    <w:tmpl w:val="F65CE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34827"/>
    <w:multiLevelType w:val="hybridMultilevel"/>
    <w:tmpl w:val="5AECA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D53CE"/>
    <w:multiLevelType w:val="hybridMultilevel"/>
    <w:tmpl w:val="7DBE79E8"/>
    <w:lvl w:ilvl="0" w:tplc="2306F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A0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09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82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C5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C7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25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81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AE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17"/>
  </w:num>
  <w:num w:numId="11">
    <w:abstractNumId w:val="7"/>
  </w:num>
  <w:num w:numId="12">
    <w:abstractNumId w:val="8"/>
  </w:num>
  <w:num w:numId="13">
    <w:abstractNumId w:val="15"/>
  </w:num>
  <w:num w:numId="14">
    <w:abstractNumId w:val="19"/>
  </w:num>
  <w:num w:numId="15">
    <w:abstractNumId w:val="2"/>
  </w:num>
  <w:num w:numId="16">
    <w:abstractNumId w:val="6"/>
  </w:num>
  <w:num w:numId="17">
    <w:abstractNumId w:val="16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2NDUzMzQ1Mzc2NjJU0lEKTi0uzszPAykwrAUA8OpcUywAAAA="/>
  </w:docVars>
  <w:rsids>
    <w:rsidRoot w:val="004C08D6"/>
    <w:rsid w:val="000002B3"/>
    <w:rsid w:val="00010EED"/>
    <w:rsid w:val="00017BE9"/>
    <w:rsid w:val="00021891"/>
    <w:rsid w:val="00023662"/>
    <w:rsid w:val="00026731"/>
    <w:rsid w:val="00027C6F"/>
    <w:rsid w:val="00035B50"/>
    <w:rsid w:val="0005707A"/>
    <w:rsid w:val="00061008"/>
    <w:rsid w:val="000632C0"/>
    <w:rsid w:val="00070EFD"/>
    <w:rsid w:val="0007497C"/>
    <w:rsid w:val="00084160"/>
    <w:rsid w:val="0009559F"/>
    <w:rsid w:val="00095746"/>
    <w:rsid w:val="00095F47"/>
    <w:rsid w:val="000A10E0"/>
    <w:rsid w:val="000B2D8A"/>
    <w:rsid w:val="000B515A"/>
    <w:rsid w:val="000C6A76"/>
    <w:rsid w:val="000D0AEE"/>
    <w:rsid w:val="000E6611"/>
    <w:rsid w:val="000F20FC"/>
    <w:rsid w:val="000F55AB"/>
    <w:rsid w:val="001042FE"/>
    <w:rsid w:val="001124B0"/>
    <w:rsid w:val="00112738"/>
    <w:rsid w:val="00135F1F"/>
    <w:rsid w:val="00143442"/>
    <w:rsid w:val="001542BF"/>
    <w:rsid w:val="00163B6B"/>
    <w:rsid w:val="0016651F"/>
    <w:rsid w:val="00195CE2"/>
    <w:rsid w:val="001A2407"/>
    <w:rsid w:val="001A333F"/>
    <w:rsid w:val="001A6D56"/>
    <w:rsid w:val="001B2B1E"/>
    <w:rsid w:val="001C2F4B"/>
    <w:rsid w:val="001E4429"/>
    <w:rsid w:val="001F24D3"/>
    <w:rsid w:val="001F659C"/>
    <w:rsid w:val="002009E7"/>
    <w:rsid w:val="00204677"/>
    <w:rsid w:val="0020663B"/>
    <w:rsid w:val="00221409"/>
    <w:rsid w:val="002244DF"/>
    <w:rsid w:val="002248F6"/>
    <w:rsid w:val="0022538F"/>
    <w:rsid w:val="00226207"/>
    <w:rsid w:val="00227581"/>
    <w:rsid w:val="002326EA"/>
    <w:rsid w:val="002404AE"/>
    <w:rsid w:val="002421A3"/>
    <w:rsid w:val="0024459D"/>
    <w:rsid w:val="00245873"/>
    <w:rsid w:val="00250DBF"/>
    <w:rsid w:val="00261314"/>
    <w:rsid w:val="002654DC"/>
    <w:rsid w:val="0026695C"/>
    <w:rsid w:val="00266BF5"/>
    <w:rsid w:val="00277AB4"/>
    <w:rsid w:val="00284CD5"/>
    <w:rsid w:val="00294A49"/>
    <w:rsid w:val="002A0892"/>
    <w:rsid w:val="002A1391"/>
    <w:rsid w:val="002B0FCB"/>
    <w:rsid w:val="002B297B"/>
    <w:rsid w:val="002B51FE"/>
    <w:rsid w:val="002E471B"/>
    <w:rsid w:val="002F33E8"/>
    <w:rsid w:val="003024E0"/>
    <w:rsid w:val="003062C3"/>
    <w:rsid w:val="00313929"/>
    <w:rsid w:val="00327C5B"/>
    <w:rsid w:val="0033394F"/>
    <w:rsid w:val="00336049"/>
    <w:rsid w:val="00336839"/>
    <w:rsid w:val="00343CF3"/>
    <w:rsid w:val="00365286"/>
    <w:rsid w:val="003755B8"/>
    <w:rsid w:val="00385D75"/>
    <w:rsid w:val="00392391"/>
    <w:rsid w:val="00396767"/>
    <w:rsid w:val="003A3276"/>
    <w:rsid w:val="003A56D2"/>
    <w:rsid w:val="003B3444"/>
    <w:rsid w:val="003C0487"/>
    <w:rsid w:val="003C652F"/>
    <w:rsid w:val="003D1491"/>
    <w:rsid w:val="003E313C"/>
    <w:rsid w:val="003F1FD4"/>
    <w:rsid w:val="003F3542"/>
    <w:rsid w:val="003F3806"/>
    <w:rsid w:val="003F4A6F"/>
    <w:rsid w:val="003F6935"/>
    <w:rsid w:val="00412C43"/>
    <w:rsid w:val="00413230"/>
    <w:rsid w:val="00423A97"/>
    <w:rsid w:val="0042448B"/>
    <w:rsid w:val="004268AA"/>
    <w:rsid w:val="00427A03"/>
    <w:rsid w:val="0044491B"/>
    <w:rsid w:val="00447C85"/>
    <w:rsid w:val="004528FD"/>
    <w:rsid w:val="00457639"/>
    <w:rsid w:val="00471124"/>
    <w:rsid w:val="004734F9"/>
    <w:rsid w:val="00482103"/>
    <w:rsid w:val="00483F0D"/>
    <w:rsid w:val="00487735"/>
    <w:rsid w:val="004918F7"/>
    <w:rsid w:val="00492FED"/>
    <w:rsid w:val="004A3AD8"/>
    <w:rsid w:val="004A46D9"/>
    <w:rsid w:val="004C08D6"/>
    <w:rsid w:val="004C3209"/>
    <w:rsid w:val="004D4C1E"/>
    <w:rsid w:val="004E6610"/>
    <w:rsid w:val="004E6B9C"/>
    <w:rsid w:val="004E7ABC"/>
    <w:rsid w:val="00500865"/>
    <w:rsid w:val="00501DCC"/>
    <w:rsid w:val="00504E4B"/>
    <w:rsid w:val="005059AF"/>
    <w:rsid w:val="00515B35"/>
    <w:rsid w:val="00516994"/>
    <w:rsid w:val="00521E20"/>
    <w:rsid w:val="00522DFE"/>
    <w:rsid w:val="00524F65"/>
    <w:rsid w:val="00525C84"/>
    <w:rsid w:val="005267E2"/>
    <w:rsid w:val="005369FF"/>
    <w:rsid w:val="00564FB7"/>
    <w:rsid w:val="0058063E"/>
    <w:rsid w:val="00595078"/>
    <w:rsid w:val="005B7828"/>
    <w:rsid w:val="005C34EF"/>
    <w:rsid w:val="005C683D"/>
    <w:rsid w:val="005D0DA3"/>
    <w:rsid w:val="005E3798"/>
    <w:rsid w:val="005E7427"/>
    <w:rsid w:val="005F41B9"/>
    <w:rsid w:val="005F4D9B"/>
    <w:rsid w:val="005F5CF5"/>
    <w:rsid w:val="0060052A"/>
    <w:rsid w:val="006031BB"/>
    <w:rsid w:val="00603B85"/>
    <w:rsid w:val="006043DD"/>
    <w:rsid w:val="006048E6"/>
    <w:rsid w:val="00605D52"/>
    <w:rsid w:val="0060610E"/>
    <w:rsid w:val="00607863"/>
    <w:rsid w:val="00616D84"/>
    <w:rsid w:val="00616EE9"/>
    <w:rsid w:val="006479B3"/>
    <w:rsid w:val="0065074F"/>
    <w:rsid w:val="00651A9F"/>
    <w:rsid w:val="006543D6"/>
    <w:rsid w:val="00654C81"/>
    <w:rsid w:val="00655A28"/>
    <w:rsid w:val="006710DC"/>
    <w:rsid w:val="0067423D"/>
    <w:rsid w:val="0068420E"/>
    <w:rsid w:val="00687EB7"/>
    <w:rsid w:val="00693771"/>
    <w:rsid w:val="006944FF"/>
    <w:rsid w:val="00695C7B"/>
    <w:rsid w:val="006A3EDE"/>
    <w:rsid w:val="006A7191"/>
    <w:rsid w:val="006C309B"/>
    <w:rsid w:val="006C6D86"/>
    <w:rsid w:val="006D2EF7"/>
    <w:rsid w:val="006D7DBA"/>
    <w:rsid w:val="006E33B4"/>
    <w:rsid w:val="006E7C4F"/>
    <w:rsid w:val="006F3D54"/>
    <w:rsid w:val="006F63A4"/>
    <w:rsid w:val="006F73A1"/>
    <w:rsid w:val="00710156"/>
    <w:rsid w:val="00712363"/>
    <w:rsid w:val="007446A3"/>
    <w:rsid w:val="007705EC"/>
    <w:rsid w:val="00792C18"/>
    <w:rsid w:val="0079429E"/>
    <w:rsid w:val="0079438F"/>
    <w:rsid w:val="00796ACB"/>
    <w:rsid w:val="00797EDD"/>
    <w:rsid w:val="007A23A8"/>
    <w:rsid w:val="007A27F2"/>
    <w:rsid w:val="007B3DCA"/>
    <w:rsid w:val="007B435C"/>
    <w:rsid w:val="007C626C"/>
    <w:rsid w:val="007C78F0"/>
    <w:rsid w:val="007D1F1E"/>
    <w:rsid w:val="007D422F"/>
    <w:rsid w:val="007E61BC"/>
    <w:rsid w:val="00801AC8"/>
    <w:rsid w:val="008040FD"/>
    <w:rsid w:val="00813C5E"/>
    <w:rsid w:val="00824A0A"/>
    <w:rsid w:val="00833176"/>
    <w:rsid w:val="008342BC"/>
    <w:rsid w:val="008348B7"/>
    <w:rsid w:val="008523D0"/>
    <w:rsid w:val="00872213"/>
    <w:rsid w:val="0088215A"/>
    <w:rsid w:val="008917E2"/>
    <w:rsid w:val="008944CD"/>
    <w:rsid w:val="00897CCB"/>
    <w:rsid w:val="008A0C16"/>
    <w:rsid w:val="008A23D9"/>
    <w:rsid w:val="008B089E"/>
    <w:rsid w:val="008B1C40"/>
    <w:rsid w:val="008B7493"/>
    <w:rsid w:val="008D142B"/>
    <w:rsid w:val="008E2D80"/>
    <w:rsid w:val="008E3401"/>
    <w:rsid w:val="008E58EE"/>
    <w:rsid w:val="008E7436"/>
    <w:rsid w:val="008F2A0F"/>
    <w:rsid w:val="008F4E1A"/>
    <w:rsid w:val="009004B5"/>
    <w:rsid w:val="0091064A"/>
    <w:rsid w:val="00912BC4"/>
    <w:rsid w:val="0092617F"/>
    <w:rsid w:val="00930C1F"/>
    <w:rsid w:val="00932F0E"/>
    <w:rsid w:val="0093770F"/>
    <w:rsid w:val="0094077C"/>
    <w:rsid w:val="00941D7D"/>
    <w:rsid w:val="009532F1"/>
    <w:rsid w:val="0095339C"/>
    <w:rsid w:val="0095356E"/>
    <w:rsid w:val="00970A04"/>
    <w:rsid w:val="009804AD"/>
    <w:rsid w:val="00985761"/>
    <w:rsid w:val="009879AF"/>
    <w:rsid w:val="009B678D"/>
    <w:rsid w:val="009C19C0"/>
    <w:rsid w:val="009C3D6B"/>
    <w:rsid w:val="009C40EF"/>
    <w:rsid w:val="009C52EC"/>
    <w:rsid w:val="009E247B"/>
    <w:rsid w:val="009E274D"/>
    <w:rsid w:val="009E3D37"/>
    <w:rsid w:val="009F2674"/>
    <w:rsid w:val="009F4D40"/>
    <w:rsid w:val="00A023A0"/>
    <w:rsid w:val="00A05B3D"/>
    <w:rsid w:val="00A208BF"/>
    <w:rsid w:val="00A2218E"/>
    <w:rsid w:val="00A31E49"/>
    <w:rsid w:val="00A32ABD"/>
    <w:rsid w:val="00A33434"/>
    <w:rsid w:val="00A34D15"/>
    <w:rsid w:val="00A47AE3"/>
    <w:rsid w:val="00A507AD"/>
    <w:rsid w:val="00A64B0D"/>
    <w:rsid w:val="00A73C50"/>
    <w:rsid w:val="00A83B12"/>
    <w:rsid w:val="00A910ED"/>
    <w:rsid w:val="00AB15BA"/>
    <w:rsid w:val="00AD0014"/>
    <w:rsid w:val="00AD0201"/>
    <w:rsid w:val="00AD7A71"/>
    <w:rsid w:val="00AE255A"/>
    <w:rsid w:val="00AE2A94"/>
    <w:rsid w:val="00AF2C31"/>
    <w:rsid w:val="00AF4418"/>
    <w:rsid w:val="00AF5AC8"/>
    <w:rsid w:val="00B00F4E"/>
    <w:rsid w:val="00B2062C"/>
    <w:rsid w:val="00B32A6B"/>
    <w:rsid w:val="00B33E9D"/>
    <w:rsid w:val="00B35486"/>
    <w:rsid w:val="00B475C3"/>
    <w:rsid w:val="00B55B63"/>
    <w:rsid w:val="00B562F2"/>
    <w:rsid w:val="00B70EF5"/>
    <w:rsid w:val="00B80558"/>
    <w:rsid w:val="00B84CE0"/>
    <w:rsid w:val="00B91A95"/>
    <w:rsid w:val="00BA0644"/>
    <w:rsid w:val="00BC7A3B"/>
    <w:rsid w:val="00BD0A18"/>
    <w:rsid w:val="00BD49BD"/>
    <w:rsid w:val="00BE3BC1"/>
    <w:rsid w:val="00BF59D3"/>
    <w:rsid w:val="00BF667A"/>
    <w:rsid w:val="00C0495C"/>
    <w:rsid w:val="00C26AF4"/>
    <w:rsid w:val="00C34468"/>
    <w:rsid w:val="00C40053"/>
    <w:rsid w:val="00C43589"/>
    <w:rsid w:val="00C440FB"/>
    <w:rsid w:val="00C45BE4"/>
    <w:rsid w:val="00C55EF7"/>
    <w:rsid w:val="00C56172"/>
    <w:rsid w:val="00C878C9"/>
    <w:rsid w:val="00C94A21"/>
    <w:rsid w:val="00C96507"/>
    <w:rsid w:val="00CB52D1"/>
    <w:rsid w:val="00CC1443"/>
    <w:rsid w:val="00CC3A0E"/>
    <w:rsid w:val="00CD7CAB"/>
    <w:rsid w:val="00CE05E8"/>
    <w:rsid w:val="00CE0FCF"/>
    <w:rsid w:val="00CE49B0"/>
    <w:rsid w:val="00CE7FD5"/>
    <w:rsid w:val="00CF350C"/>
    <w:rsid w:val="00CF487D"/>
    <w:rsid w:val="00D10CD0"/>
    <w:rsid w:val="00D14056"/>
    <w:rsid w:val="00D14CB9"/>
    <w:rsid w:val="00D35B07"/>
    <w:rsid w:val="00D44F73"/>
    <w:rsid w:val="00D45783"/>
    <w:rsid w:val="00D551E8"/>
    <w:rsid w:val="00D566CD"/>
    <w:rsid w:val="00D7374F"/>
    <w:rsid w:val="00D80C19"/>
    <w:rsid w:val="00D83D72"/>
    <w:rsid w:val="00D9422F"/>
    <w:rsid w:val="00D957B4"/>
    <w:rsid w:val="00DA2659"/>
    <w:rsid w:val="00DB2FCF"/>
    <w:rsid w:val="00DB4878"/>
    <w:rsid w:val="00DC3DDE"/>
    <w:rsid w:val="00DC7471"/>
    <w:rsid w:val="00DD609F"/>
    <w:rsid w:val="00DD7BC3"/>
    <w:rsid w:val="00DF547A"/>
    <w:rsid w:val="00E024A9"/>
    <w:rsid w:val="00E02E11"/>
    <w:rsid w:val="00E02ED4"/>
    <w:rsid w:val="00E248DC"/>
    <w:rsid w:val="00E345AB"/>
    <w:rsid w:val="00E47F8E"/>
    <w:rsid w:val="00E606F3"/>
    <w:rsid w:val="00E614D6"/>
    <w:rsid w:val="00E67373"/>
    <w:rsid w:val="00E67FF7"/>
    <w:rsid w:val="00E92041"/>
    <w:rsid w:val="00E92B64"/>
    <w:rsid w:val="00E9322D"/>
    <w:rsid w:val="00EA6C06"/>
    <w:rsid w:val="00EB04AA"/>
    <w:rsid w:val="00EB77F3"/>
    <w:rsid w:val="00EC349A"/>
    <w:rsid w:val="00ED0826"/>
    <w:rsid w:val="00EF23D2"/>
    <w:rsid w:val="00F052D8"/>
    <w:rsid w:val="00F21635"/>
    <w:rsid w:val="00F34BA1"/>
    <w:rsid w:val="00F44194"/>
    <w:rsid w:val="00F44574"/>
    <w:rsid w:val="00F4749A"/>
    <w:rsid w:val="00F545B2"/>
    <w:rsid w:val="00F62F40"/>
    <w:rsid w:val="00F63BBB"/>
    <w:rsid w:val="00F65375"/>
    <w:rsid w:val="00F844F6"/>
    <w:rsid w:val="00F93DB5"/>
    <w:rsid w:val="00FA1D71"/>
    <w:rsid w:val="00FA48B1"/>
    <w:rsid w:val="00FA4ED5"/>
    <w:rsid w:val="00FC0E22"/>
    <w:rsid w:val="00FD26D6"/>
    <w:rsid w:val="00FD5849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C7A59"/>
  <w15:chartTrackingRefBased/>
  <w15:docId w15:val="{2C399A2B-BC62-9447-ABD2-89A1D981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2F1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E2D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8D6"/>
  </w:style>
  <w:style w:type="paragraph" w:styleId="Stopka">
    <w:name w:val="footer"/>
    <w:basedOn w:val="Normalny"/>
    <w:link w:val="Stopka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8D6"/>
  </w:style>
  <w:style w:type="table" w:styleId="Tabela-Siatka">
    <w:name w:val="Table Grid"/>
    <w:basedOn w:val="Standardowy"/>
    <w:uiPriority w:val="39"/>
    <w:rsid w:val="004C0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atki1jasnaakcent6">
    <w:name w:val="Grid Table 1 Light Accent 6"/>
    <w:basedOn w:val="Standardowy"/>
    <w:uiPriority w:val="46"/>
    <w:rsid w:val="004C08D6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6">
    <w:name w:val="Grid Table 2 Accent 6"/>
    <w:basedOn w:val="Standardowy"/>
    <w:uiPriority w:val="47"/>
    <w:rsid w:val="004C08D6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akcent6">
    <w:name w:val="Grid Table 3 Accent 6"/>
    <w:basedOn w:val="Standardowy"/>
    <w:uiPriority w:val="48"/>
    <w:rsid w:val="004C08D6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6">
    <w:name w:val="Grid Table 4 Accent 6"/>
    <w:basedOn w:val="Standardowy"/>
    <w:uiPriority w:val="49"/>
    <w:rsid w:val="004C08D6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6">
    <w:name w:val="Grid Table 5 Dark Accent 6"/>
    <w:basedOn w:val="Standardowy"/>
    <w:uiPriority w:val="50"/>
    <w:rsid w:val="004C08D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akcent6">
    <w:name w:val="Grid Table 6 Colorful Accent 6"/>
    <w:basedOn w:val="Standardowy"/>
    <w:uiPriority w:val="51"/>
    <w:rsid w:val="004C08D6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1jasnaakcent6">
    <w:name w:val="List Table 1 Light Accent 6"/>
    <w:basedOn w:val="Standardowy"/>
    <w:uiPriority w:val="46"/>
    <w:rsid w:val="004C08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akcent6">
    <w:name w:val="List Table 2 Accent 6"/>
    <w:basedOn w:val="Standardowy"/>
    <w:uiPriority w:val="47"/>
    <w:rsid w:val="004C08D6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akcent6">
    <w:name w:val="List Table 3 Accent 6"/>
    <w:basedOn w:val="Standardowy"/>
    <w:uiPriority w:val="48"/>
    <w:rsid w:val="004C08D6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akcent6">
    <w:name w:val="List Table 4 Accent 6"/>
    <w:basedOn w:val="Standardowy"/>
    <w:uiPriority w:val="49"/>
    <w:rsid w:val="004C08D6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3F35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D7CAB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8E2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44491B"/>
  </w:style>
  <w:style w:type="character" w:styleId="Uwydatnienie">
    <w:name w:val="Emphasis"/>
    <w:basedOn w:val="Domylnaczcionkaakapitu"/>
    <w:uiPriority w:val="20"/>
    <w:qFormat/>
    <w:rsid w:val="004449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7101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156"/>
    <w:rPr>
      <w:color w:val="808080"/>
      <w:shd w:val="clear" w:color="auto" w:fill="E6E6E6"/>
    </w:rPr>
  </w:style>
  <w:style w:type="table" w:styleId="Tabelalisty4akcent5">
    <w:name w:val="List Table 4 Accent 5"/>
    <w:basedOn w:val="Standardowy"/>
    <w:uiPriority w:val="49"/>
    <w:rsid w:val="00651A9F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3akcent3">
    <w:name w:val="List Table 3 Accent 3"/>
    <w:basedOn w:val="Standardowy"/>
    <w:uiPriority w:val="48"/>
    <w:rsid w:val="00651A9F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4akcent1">
    <w:name w:val="List Table 4 Accent 1"/>
    <w:basedOn w:val="Standardowy"/>
    <w:uiPriority w:val="49"/>
    <w:rsid w:val="00651A9F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3akcent5">
    <w:name w:val="List Table 3 Accent 5"/>
    <w:basedOn w:val="Standardowy"/>
    <w:uiPriority w:val="48"/>
    <w:rsid w:val="009C3D6B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9C3D6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Default">
    <w:name w:val="Default"/>
    <w:rsid w:val="00801AC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ighlight">
    <w:name w:val="highlight"/>
    <w:basedOn w:val="Domylnaczcionkaakapitu"/>
    <w:rsid w:val="009532F1"/>
  </w:style>
  <w:style w:type="character" w:styleId="Odwoaniedokomentarza">
    <w:name w:val="annotation reference"/>
    <w:basedOn w:val="Domylnaczcionkaakapitu"/>
    <w:uiPriority w:val="99"/>
    <w:semiHidden/>
    <w:unhideWhenUsed/>
    <w:rsid w:val="005369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69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69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9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0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0E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D2EF7"/>
    <w:rPr>
      <w:rFonts w:ascii="Times New Roman" w:eastAsia="Times New Roman" w:hAnsi="Times New Roman" w:cs="Times New Roman"/>
      <w:lang w:eastAsia="pl-PL"/>
    </w:rPr>
  </w:style>
  <w:style w:type="paragraph" w:customStyle="1" w:styleId="xmsonormal">
    <w:name w:val="x_msonormal"/>
    <w:basedOn w:val="Normalny"/>
    <w:rsid w:val="000D0AEE"/>
    <w:rPr>
      <w:rFonts w:ascii="Calibri" w:eastAsiaTheme="minorHAnsi" w:hAnsi="Calibri" w:cs="Calibri"/>
      <w:sz w:val="22"/>
      <w:szCs w:val="22"/>
    </w:rPr>
  </w:style>
  <w:style w:type="table" w:styleId="Tabelasiatki6kolorowaakcent1">
    <w:name w:val="Grid Table 6 Colorful Accent 1"/>
    <w:basedOn w:val="Standardowy"/>
    <w:uiPriority w:val="51"/>
    <w:rsid w:val="00AF5AC8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1005">
          <w:marLeft w:val="720"/>
          <w:marRight w:val="0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038">
          <w:marLeft w:val="720"/>
          <w:marRight w:val="0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4815">
          <w:marLeft w:val="720"/>
          <w:marRight w:val="0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3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D4FFFA07134489AD82EE4C4D0ED6B" ma:contentTypeVersion="14" ma:contentTypeDescription="Create a new document." ma:contentTypeScope="" ma:versionID="b06119519a3c5068be72812bb13f5acd">
  <xsd:schema xmlns:xsd="http://www.w3.org/2001/XMLSchema" xmlns:xs="http://www.w3.org/2001/XMLSchema" xmlns:p="http://schemas.microsoft.com/office/2006/metadata/properties" xmlns:ns3="559db625-d4bd-4b6b-9455-2ecdd84d0226" xmlns:ns4="8065341a-9cfd-4189-9850-be0f840aa33e" targetNamespace="http://schemas.microsoft.com/office/2006/metadata/properties" ma:root="true" ma:fieldsID="c6440c1d949488a9bafb93ae22ea9137" ns3:_="" ns4:_="">
    <xsd:import namespace="559db625-d4bd-4b6b-9455-2ecdd84d0226"/>
    <xsd:import namespace="8065341a-9cfd-4189-9850-be0f840aa3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db625-d4bd-4b6b-9455-2ecdd84d02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5341a-9cfd-4189-9850-be0f840aa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A840-72D5-4B1D-8467-1859DC538289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186D6A1-F28A-4570-9C92-8D70CF5403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15889-4641-4B97-A09B-A641CE4DE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db625-d4bd-4b6b-9455-2ecdd84d0226"/>
    <ds:schemaRef ds:uri="8065341a-9cfd-4189-9850-be0f840aa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E7A2C6-BE9F-4F6A-BCD5-9C98527237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1FBEAD-0F24-4FC5-8BF3-DC98BCBA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Jakub Wielgus</cp:lastModifiedBy>
  <cp:revision>2</cp:revision>
  <cp:lastPrinted>2021-09-06T10:19:00Z</cp:lastPrinted>
  <dcterms:created xsi:type="dcterms:W3CDTF">2021-09-07T10:25:00Z</dcterms:created>
  <dcterms:modified xsi:type="dcterms:W3CDTF">2021-09-07T10:25:00Z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0x010100A6CD4FFFA07134489AD82EE4C4D0ED6B</vt:lpwstr>
  </property>
</Properties>
</file>